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016B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REGULAMIN</w:t>
      </w:r>
    </w:p>
    <w:p w14:paraId="223357B0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konkursu na opracowanie znaku graficznego – logo</w:t>
      </w:r>
    </w:p>
    <w:p w14:paraId="26B7D168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Gminnej Biblioteki Publicznej w Skórcu</w:t>
      </w:r>
    </w:p>
    <w:p w14:paraId="74E94DC8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3559EB0B" w14:textId="77777777" w:rsidR="008A4D30" w:rsidRPr="00683CCC" w:rsidRDefault="008A4D30" w:rsidP="008A4D30">
      <w:pPr>
        <w:spacing w:after="0"/>
        <w:jc w:val="both"/>
        <w:rPr>
          <w:rFonts w:ascii="Times New Roman" w:eastAsia="Calibri" w:hAnsi="Times New Roman" w:cs="Times New Roman"/>
        </w:rPr>
      </w:pPr>
    </w:p>
    <w:p w14:paraId="559AC25D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1 Postanowienia ogólne</w:t>
      </w:r>
    </w:p>
    <w:p w14:paraId="2D1F3A8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16527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Niniejszy regulamin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>określa zasady, zakres i warunki uczestnictwa w konkursie na opracowanie znaku graficznego – logo Gminne</w:t>
      </w:r>
      <w:r>
        <w:rPr>
          <w:rFonts w:ascii="Times New Roman" w:eastAsia="Times New Roman" w:hAnsi="Times New Roman" w:cs="Times New Roman"/>
          <w:sz w:val="24"/>
        </w:rPr>
        <w:t xml:space="preserve">j Biblioteki Publicznej </w:t>
      </w:r>
      <w:r w:rsidRPr="00683CCC">
        <w:rPr>
          <w:rFonts w:ascii="Times New Roman" w:eastAsia="Times New Roman" w:hAnsi="Times New Roman" w:cs="Times New Roman"/>
          <w:sz w:val="24"/>
        </w:rPr>
        <w:t xml:space="preserve">w Skórcu, zwanym dalej Konkursem. </w:t>
      </w:r>
    </w:p>
    <w:p w14:paraId="4D65B8B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 Organizatorem konkursu jest Gminn</w:t>
      </w:r>
      <w:r>
        <w:rPr>
          <w:rFonts w:ascii="Times New Roman" w:eastAsia="Times New Roman" w:hAnsi="Times New Roman" w:cs="Times New Roman"/>
          <w:sz w:val="24"/>
        </w:rPr>
        <w:t xml:space="preserve">a Biblioteka Publiczna </w:t>
      </w:r>
      <w:r w:rsidRPr="00683CCC">
        <w:rPr>
          <w:rFonts w:ascii="Times New Roman" w:eastAsia="Times New Roman" w:hAnsi="Times New Roman" w:cs="Times New Roman"/>
          <w:sz w:val="24"/>
        </w:rPr>
        <w:t>w Skórcu, zwan</w:t>
      </w:r>
      <w:r>
        <w:rPr>
          <w:rFonts w:ascii="Times New Roman" w:eastAsia="Times New Roman" w:hAnsi="Times New Roman" w:cs="Times New Roman"/>
          <w:sz w:val="24"/>
        </w:rPr>
        <w:t>a</w:t>
      </w:r>
      <w:r w:rsidRPr="00683CCC">
        <w:rPr>
          <w:rFonts w:ascii="Times New Roman" w:eastAsia="Times New Roman" w:hAnsi="Times New Roman" w:cs="Times New Roman"/>
          <w:sz w:val="24"/>
        </w:rPr>
        <w:t xml:space="preserve"> dalej Organizatorem, z siedzibą w Skórcu, ul. Siedlecka </w:t>
      </w:r>
      <w:r>
        <w:rPr>
          <w:rFonts w:ascii="Times New Roman" w:eastAsia="Times New Roman" w:hAnsi="Times New Roman" w:cs="Times New Roman"/>
          <w:sz w:val="24"/>
        </w:rPr>
        <w:t>9</w:t>
      </w:r>
      <w:r w:rsidRPr="00683CCC">
        <w:rPr>
          <w:rFonts w:ascii="Times New Roman" w:eastAsia="Times New Roman" w:hAnsi="Times New Roman" w:cs="Times New Roman"/>
          <w:sz w:val="24"/>
        </w:rPr>
        <w:t xml:space="preserve">, 08 – 114 Skórzec.  </w:t>
      </w:r>
    </w:p>
    <w:p w14:paraId="526CA53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3. Celem konkursu jest opracowanie oryginalnego projektu znaku graficznego - logo </w:t>
      </w:r>
      <w:r>
        <w:rPr>
          <w:rFonts w:ascii="Times New Roman" w:eastAsia="Times New Roman" w:hAnsi="Times New Roman" w:cs="Times New Roman"/>
          <w:sz w:val="24"/>
        </w:rPr>
        <w:t>Gminnej Biblioteki Publicznej w Skórcu</w:t>
      </w: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(GBP w Skórcu) </w:t>
      </w:r>
      <w:r w:rsidRPr="00683CCC">
        <w:rPr>
          <w:rFonts w:ascii="Times New Roman" w:eastAsia="Times New Roman" w:hAnsi="Times New Roman" w:cs="Times New Roman"/>
          <w:sz w:val="24"/>
        </w:rPr>
        <w:t>będącego symbolem identyfikacji wizualnej instytucji i przeznaczonego do celów popularyzatorskich, promocyjnych, reklamowych, korespondencyjnych i identyfikacyjnych.</w:t>
      </w:r>
    </w:p>
    <w:p w14:paraId="2D0A18AD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 Logo G</w:t>
      </w:r>
      <w:r>
        <w:rPr>
          <w:rFonts w:ascii="Times New Roman" w:eastAsia="Times New Roman" w:hAnsi="Times New Roman" w:cs="Times New Roman"/>
          <w:sz w:val="24"/>
        </w:rPr>
        <w:t>BP</w:t>
      </w:r>
      <w:r w:rsidRPr="00683CCC">
        <w:rPr>
          <w:rFonts w:ascii="Times New Roman" w:eastAsia="Times New Roman" w:hAnsi="Times New Roman" w:cs="Times New Roman"/>
          <w:sz w:val="24"/>
        </w:rPr>
        <w:t xml:space="preserve"> w Skórcu będzie umieszczone na stronie internetowej </w:t>
      </w:r>
      <w:r>
        <w:rPr>
          <w:rFonts w:ascii="Times New Roman" w:eastAsia="Times New Roman" w:hAnsi="Times New Roman" w:cs="Times New Roman"/>
          <w:sz w:val="24"/>
        </w:rPr>
        <w:t>biblioteki,</w:t>
      </w:r>
      <w:r w:rsidRPr="00683CCC">
        <w:rPr>
          <w:rFonts w:ascii="Times New Roman" w:eastAsia="Times New Roman" w:hAnsi="Times New Roman" w:cs="Times New Roman"/>
          <w:sz w:val="24"/>
        </w:rPr>
        <w:t xml:space="preserve"> w materiałach promocyjnych i folderach oraz na plakatach, papierze firmowym, drukach itp.</w:t>
      </w:r>
    </w:p>
    <w:p w14:paraId="77617072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5. Logo powinno jednoznacznie kojarzyć się z </w:t>
      </w:r>
      <w:r>
        <w:rPr>
          <w:rFonts w:ascii="Times New Roman" w:eastAsia="Times New Roman" w:hAnsi="Times New Roman" w:cs="Times New Roman"/>
          <w:sz w:val="24"/>
        </w:rPr>
        <w:t xml:space="preserve">biblioteką, z </w:t>
      </w:r>
      <w:r w:rsidRPr="00683CCC">
        <w:rPr>
          <w:rFonts w:ascii="Times New Roman" w:eastAsia="Times New Roman" w:hAnsi="Times New Roman" w:cs="Times New Roman"/>
          <w:sz w:val="24"/>
        </w:rPr>
        <w:t>miejscowością, k</w:t>
      </w:r>
      <w:r>
        <w:rPr>
          <w:rFonts w:ascii="Times New Roman" w:eastAsia="Times New Roman" w:hAnsi="Times New Roman" w:cs="Times New Roman"/>
          <w:sz w:val="24"/>
        </w:rPr>
        <w:t>siążką i kulturą</w:t>
      </w:r>
      <w:r w:rsidRPr="00683CCC">
        <w:rPr>
          <w:rFonts w:ascii="Times New Roman" w:eastAsia="Times New Roman" w:hAnsi="Times New Roman" w:cs="Times New Roman"/>
          <w:sz w:val="24"/>
        </w:rPr>
        <w:t xml:space="preserve"> będącymi wyróżnikiem dla regionu Gminy Skórzec.</w:t>
      </w:r>
    </w:p>
    <w:p w14:paraId="7023D02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Logo musi zawierać nazwę instytucji lub jej akronim (GBP w Skórcu). Powinny pojawić się w nim elementy jednoznacznie kojarzące się z biblioteką i książką.</w:t>
      </w:r>
    </w:p>
    <w:p w14:paraId="28F65DD6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Pr="00683CCC">
        <w:rPr>
          <w:rFonts w:ascii="Times New Roman" w:eastAsia="Times New Roman" w:hAnsi="Times New Roman" w:cs="Times New Roman"/>
          <w:sz w:val="24"/>
        </w:rPr>
        <w:t xml:space="preserve">. Logo nie może zawierać w sobie herbu gminy Skórzec. </w:t>
      </w:r>
    </w:p>
    <w:p w14:paraId="0E7AAE9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3889426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2 Uczestnicy konkursu</w:t>
      </w:r>
    </w:p>
    <w:p w14:paraId="79A83F9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9D1A4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Konkurs jest adresowany do osó</w:t>
      </w:r>
      <w:r>
        <w:rPr>
          <w:rFonts w:ascii="Times New Roman" w:eastAsia="Times New Roman" w:hAnsi="Times New Roman" w:cs="Times New Roman"/>
          <w:sz w:val="24"/>
        </w:rPr>
        <w:t>b zajmujących się</w:t>
      </w:r>
      <w:r w:rsidRPr="00683CCC">
        <w:rPr>
          <w:rFonts w:ascii="Times New Roman" w:eastAsia="Times New Roman" w:hAnsi="Times New Roman" w:cs="Times New Roman"/>
          <w:sz w:val="24"/>
        </w:rPr>
        <w:t xml:space="preserve"> projektowaniem reklam, jak i amatorów, pasjonatów, studentów, uczniów oraz dzieci i rodziców.</w:t>
      </w:r>
    </w:p>
    <w:p w14:paraId="140661D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 W przypadku udziału w konkursie osób niepełnoletnich wymagana jest pisemna zgoda rodziców bądź opiekunów prawnych umieszczona na karcie zgłoszenia.</w:t>
      </w:r>
    </w:p>
    <w:p w14:paraId="53E3A66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W konkursie nie mogą brać udziału członkowie Komisji Konkursowej.</w:t>
      </w:r>
    </w:p>
    <w:p w14:paraId="5F74AE70" w14:textId="77777777" w:rsidR="008A4D30" w:rsidRPr="00683CCC" w:rsidRDefault="008A4D30" w:rsidP="008A4D30">
      <w:pPr>
        <w:spacing w:after="0"/>
        <w:jc w:val="both"/>
        <w:rPr>
          <w:rFonts w:ascii="Times New Roman" w:eastAsia="Calibri" w:hAnsi="Times New Roman" w:cs="Times New Roman"/>
        </w:rPr>
      </w:pPr>
    </w:p>
    <w:p w14:paraId="1A54EEC8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3 Warunki uczestnictwa</w:t>
      </w:r>
    </w:p>
    <w:p w14:paraId="47593E4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B81366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Udział w konkursie jest bezpłatny i dobrowolny. </w:t>
      </w:r>
    </w:p>
    <w:p w14:paraId="41CCFA7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 Projekty znaku graficznego - logo mogą być wykonane w dowolnej technice (np. rysunek, grafika, prezentacja komputerowa) z użyciem dowolnej ilości kolorów, przy wykorzystaniu dowolnego programu graficznego, z tym zastrzeżeniem, że powinien być czytelny</w:t>
      </w:r>
      <w:r>
        <w:rPr>
          <w:rFonts w:ascii="Times New Roman" w:eastAsia="Times New Roman" w:hAnsi="Times New Roman" w:cs="Times New Roman"/>
          <w:sz w:val="24"/>
        </w:rPr>
        <w:t xml:space="preserve"> również</w:t>
      </w:r>
      <w:r w:rsidRPr="00683CCC">
        <w:rPr>
          <w:rFonts w:ascii="Times New Roman" w:eastAsia="Times New Roman" w:hAnsi="Times New Roman" w:cs="Times New Roman"/>
          <w:sz w:val="24"/>
        </w:rPr>
        <w:t xml:space="preserve"> w wersji czarno-białej. </w:t>
      </w:r>
    </w:p>
    <w:p w14:paraId="6FB1428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3. Projekty logo powinny być przedłożone w wersji </w:t>
      </w:r>
      <w:r>
        <w:rPr>
          <w:rFonts w:ascii="Times New Roman" w:eastAsia="Times New Roman" w:hAnsi="Times New Roman" w:cs="Times New Roman"/>
          <w:sz w:val="24"/>
        </w:rPr>
        <w:t xml:space="preserve">papierowej </w:t>
      </w:r>
      <w:r w:rsidRPr="00683CCC">
        <w:rPr>
          <w:rFonts w:ascii="Times New Roman" w:eastAsia="Times New Roman" w:hAnsi="Times New Roman" w:cs="Times New Roman"/>
          <w:sz w:val="24"/>
        </w:rPr>
        <w:t>w formacie A4. Dodatkowo uczestnik konkursu może wykonać projekt w wersji elektronicznej zapisanej na płycie CD w jednym z wybranych formatów (PDF, JPG) w rozdzielczości 300 DPI.</w:t>
      </w:r>
    </w:p>
    <w:p w14:paraId="7E512D3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4. Uczestnik konkursu może przesłać więcej niż jeden projekt. </w:t>
      </w:r>
    </w:p>
    <w:p w14:paraId="0B3FCB6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5. </w:t>
      </w:r>
      <w:r w:rsidRPr="00683CCC">
        <w:rPr>
          <w:rFonts w:ascii="Times New Roman" w:eastAsia="Times New Roman" w:hAnsi="Times New Roman" w:cs="Times New Roman"/>
          <w:sz w:val="24"/>
        </w:rPr>
        <w:t>Uczestnik konkursu ma obowiąze</w:t>
      </w:r>
      <w:r>
        <w:rPr>
          <w:rFonts w:ascii="Times New Roman" w:eastAsia="Times New Roman" w:hAnsi="Times New Roman" w:cs="Times New Roman"/>
          <w:sz w:val="24"/>
        </w:rPr>
        <w:t>k dołączyć do pracy konkursowej</w:t>
      </w:r>
      <w:r w:rsidRPr="00683CCC">
        <w:rPr>
          <w:rFonts w:ascii="Times New Roman" w:eastAsia="Times New Roman" w:hAnsi="Times New Roman" w:cs="Times New Roman"/>
          <w:sz w:val="24"/>
        </w:rPr>
        <w:t xml:space="preserve"> zgłoszenie, według wzoru stanowiącego załącznik nr 1, zawierające jego dane osobowe i kontaktowe, podpisan</w:t>
      </w:r>
      <w:r>
        <w:rPr>
          <w:rFonts w:ascii="Times New Roman" w:eastAsia="Times New Roman" w:hAnsi="Times New Roman" w:cs="Times New Roman"/>
          <w:sz w:val="24"/>
        </w:rPr>
        <w:t>e</w:t>
      </w:r>
      <w:r w:rsidRPr="00683CCC">
        <w:rPr>
          <w:rFonts w:ascii="Times New Roman" w:eastAsia="Times New Roman" w:hAnsi="Times New Roman" w:cs="Times New Roman"/>
          <w:sz w:val="24"/>
        </w:rPr>
        <w:t xml:space="preserve"> przez niego lub w przypadku osób niepełnoletnich przez opiekuna prawnego wraz ze zgodą na</w:t>
      </w:r>
      <w:r w:rsidRPr="00683CCC">
        <w:rPr>
          <w:rFonts w:ascii="Times New Roman" w:eastAsia="Times New Roman" w:hAnsi="Times New Roman" w:cs="Times New Roman"/>
          <w:strike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 xml:space="preserve">przetwarzanie i opublikowanie jego imienia i nazwiska oraz pracy (z załączonym zdjęciem pracy) na stronie internetowej Organizatora i w innych mediach, gdzie prace będą prezentowane. </w:t>
      </w:r>
    </w:p>
    <w:p w14:paraId="296A179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Do pracy konkursowej uczestnik dołącza oświadczenie, iż praca nie narusza praw osób trzecich, w szczególności majątkowych i osobistych praw autorskich. Uczestnik ponosi pełną odpowiedzialność w przypadku, gdy osoba trzecia będzie sobie rościć prawa do nadesłanej przez uczestnika pracy konkursowej.</w:t>
      </w:r>
    </w:p>
    <w:p w14:paraId="6617BD0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Uczestnik, który przystępuje do konkursu składa pisemne oświadczenie o akceptacji postanowień Regulaminu i załącza je do zgłoszenia.</w:t>
      </w:r>
    </w:p>
    <w:p w14:paraId="37BC29E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8. Nadesłane dane osobowe będą wykorzystane jedynie dla potrzeb przeprowadzenia Konkursu.</w:t>
      </w:r>
    </w:p>
    <w:p w14:paraId="489FA99A" w14:textId="77777777" w:rsidR="008A4D30" w:rsidRPr="00F72E5B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9. Prace nadesłane bez podpisanego druku zgłoszenia oraz zgód, o których mowa w ust. </w:t>
      </w:r>
      <w:r w:rsidRPr="005C0EFE">
        <w:rPr>
          <w:rFonts w:ascii="Times New Roman" w:eastAsia="Times New Roman" w:hAnsi="Times New Roman" w:cs="Times New Roman"/>
          <w:bCs/>
          <w:sz w:val="24"/>
        </w:rPr>
        <w:t>5, 6 i 7</w:t>
      </w:r>
      <w:r w:rsidRPr="00F72E5B">
        <w:rPr>
          <w:rFonts w:ascii="Times New Roman" w:eastAsia="Times New Roman" w:hAnsi="Times New Roman" w:cs="Times New Roman"/>
          <w:bCs/>
          <w:sz w:val="24"/>
        </w:rPr>
        <w:t xml:space="preserve"> oraz § </w:t>
      </w:r>
      <w:r w:rsidRPr="005C0EFE">
        <w:rPr>
          <w:rFonts w:ascii="Times New Roman" w:eastAsia="Times New Roman" w:hAnsi="Times New Roman" w:cs="Times New Roman"/>
          <w:bCs/>
          <w:sz w:val="24"/>
        </w:rPr>
        <w:t>2 ust. 2</w:t>
      </w:r>
      <w:r w:rsidRPr="00F72E5B">
        <w:rPr>
          <w:rFonts w:ascii="Times New Roman" w:eastAsia="Times New Roman" w:hAnsi="Times New Roman" w:cs="Times New Roman"/>
          <w:bCs/>
          <w:sz w:val="24"/>
        </w:rPr>
        <w:t xml:space="preserve"> nie będą oceniane.</w:t>
      </w:r>
    </w:p>
    <w:p w14:paraId="303A655E" w14:textId="77777777" w:rsidR="008A4D30" w:rsidRPr="005D6DCA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Cs/>
          <w:sz w:val="24"/>
        </w:rPr>
      </w:pPr>
    </w:p>
    <w:p w14:paraId="4B4F9A9E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4 Termin i warunki dostarczenia prac</w:t>
      </w:r>
    </w:p>
    <w:p w14:paraId="47EB869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19693D0" w14:textId="4CC707B0" w:rsidR="008A4D30" w:rsidRPr="005C0EFE" w:rsidRDefault="008A4D30" w:rsidP="008A4D3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Projekty logo wraz z wypełnioną kartą zgłoszenia i wymaganymi zgodami należy przesłać pocztą na adres Gminne</w:t>
      </w:r>
      <w:r>
        <w:rPr>
          <w:rFonts w:ascii="Times New Roman" w:eastAsia="Times New Roman" w:hAnsi="Times New Roman" w:cs="Times New Roman"/>
          <w:sz w:val="24"/>
        </w:rPr>
        <w:t>j</w:t>
      </w: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Biblioteki Publicznej</w:t>
      </w:r>
      <w:r w:rsidRPr="00683CCC">
        <w:rPr>
          <w:rFonts w:ascii="Times New Roman" w:eastAsia="Times New Roman" w:hAnsi="Times New Roman" w:cs="Times New Roman"/>
          <w:sz w:val="24"/>
        </w:rPr>
        <w:t xml:space="preserve"> w Skórcu, 08-114 Skórzec ul. Siedlecka </w:t>
      </w:r>
      <w:r>
        <w:rPr>
          <w:rFonts w:ascii="Times New Roman" w:eastAsia="Times New Roman" w:hAnsi="Times New Roman" w:cs="Times New Roman"/>
          <w:sz w:val="24"/>
        </w:rPr>
        <w:t>9</w:t>
      </w:r>
      <w:r w:rsidRPr="00683CCC">
        <w:rPr>
          <w:rFonts w:ascii="Times New Roman" w:eastAsia="Times New Roman" w:hAnsi="Times New Roman" w:cs="Times New Roman"/>
          <w:sz w:val="24"/>
        </w:rPr>
        <w:t xml:space="preserve"> lub dostarczyć osobiście w zamkniętej kopercie z dopiskiem „Konkurs na logo G</w:t>
      </w:r>
      <w:r>
        <w:rPr>
          <w:rFonts w:ascii="Times New Roman" w:eastAsia="Times New Roman" w:hAnsi="Times New Roman" w:cs="Times New Roman"/>
          <w:sz w:val="24"/>
        </w:rPr>
        <w:t>BP</w:t>
      </w:r>
      <w:r w:rsidR="003A36D8">
        <w:rPr>
          <w:rFonts w:ascii="Times New Roman" w:eastAsia="Times New Roman" w:hAnsi="Times New Roman" w:cs="Times New Roman"/>
          <w:sz w:val="24"/>
        </w:rPr>
        <w:t>.</w:t>
      </w:r>
    </w:p>
    <w:p w14:paraId="78B1674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 xml:space="preserve">Termin nadsyłania prac upływa </w:t>
      </w:r>
      <w:r>
        <w:rPr>
          <w:rFonts w:ascii="Times New Roman" w:eastAsia="Times New Roman" w:hAnsi="Times New Roman" w:cs="Times New Roman"/>
          <w:sz w:val="24"/>
        </w:rPr>
        <w:t>13</w:t>
      </w:r>
      <w:r w:rsidRPr="00683CCC">
        <w:rPr>
          <w:rFonts w:ascii="Times New Roman" w:eastAsia="Times New Roman" w:hAnsi="Times New Roman" w:cs="Times New Roman"/>
          <w:sz w:val="24"/>
        </w:rPr>
        <w:t>.0</w:t>
      </w:r>
      <w:r>
        <w:rPr>
          <w:rFonts w:ascii="Times New Roman" w:eastAsia="Times New Roman" w:hAnsi="Times New Roman" w:cs="Times New Roman"/>
          <w:sz w:val="24"/>
        </w:rPr>
        <w:t>6</w:t>
      </w:r>
      <w:r w:rsidRPr="00683CCC">
        <w:rPr>
          <w:rFonts w:ascii="Times New Roman" w:eastAsia="Times New Roman" w:hAnsi="Times New Roman" w:cs="Times New Roman"/>
          <w:sz w:val="24"/>
        </w:rPr>
        <w:t>.202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683CCC">
        <w:rPr>
          <w:rFonts w:ascii="Times New Roman" w:eastAsia="Times New Roman" w:hAnsi="Times New Roman" w:cs="Times New Roman"/>
          <w:sz w:val="24"/>
        </w:rPr>
        <w:t xml:space="preserve"> r. (decyduje </w:t>
      </w:r>
      <w:r>
        <w:rPr>
          <w:rFonts w:ascii="Times New Roman" w:eastAsia="Times New Roman" w:hAnsi="Times New Roman" w:cs="Times New Roman"/>
          <w:sz w:val="24"/>
        </w:rPr>
        <w:t>data wysłania/złożenia</w:t>
      </w:r>
      <w:r w:rsidRPr="00683CCC">
        <w:rPr>
          <w:rFonts w:ascii="Times New Roman" w:eastAsia="Times New Roman" w:hAnsi="Times New Roman" w:cs="Times New Roman"/>
          <w:sz w:val="24"/>
        </w:rPr>
        <w:t>).</w:t>
      </w:r>
    </w:p>
    <w:p w14:paraId="48D505E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F4F9455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5 Przebieg konkursu, ocena prac i zasady przyznawania nagrody</w:t>
      </w:r>
    </w:p>
    <w:p w14:paraId="1AFA439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FEDE7B" w14:textId="77777777" w:rsidR="008A4D30" w:rsidRPr="005C0EFE" w:rsidRDefault="008A4D30" w:rsidP="008A4D30">
      <w:pPr>
        <w:tabs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C0EFE">
        <w:rPr>
          <w:rFonts w:ascii="Times New Roman" w:eastAsia="Times New Roman" w:hAnsi="Times New Roman" w:cs="Times New Roman"/>
          <w:sz w:val="24"/>
        </w:rPr>
        <w:t>1.Konkursu składa się z trzech etapów:</w:t>
      </w:r>
    </w:p>
    <w:p w14:paraId="05A9CF22" w14:textId="77777777" w:rsidR="008A4D30" w:rsidRPr="005C0EFE" w:rsidRDefault="008A4D30" w:rsidP="008A4D30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C0EFE">
        <w:rPr>
          <w:rFonts w:ascii="Times New Roman" w:eastAsia="Times New Roman" w:hAnsi="Times New Roman" w:cs="Times New Roman"/>
          <w:sz w:val="24"/>
        </w:rPr>
        <w:t>etap I - przesłanie prac z pomysłami i zgłoszeniami oraz wymaganymi zgodami,</w:t>
      </w:r>
    </w:p>
    <w:p w14:paraId="5E7BF28A" w14:textId="77777777" w:rsidR="008A4D30" w:rsidRPr="005C0EFE" w:rsidRDefault="008A4D30" w:rsidP="008A4D30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C0EFE">
        <w:rPr>
          <w:rFonts w:ascii="Times New Roman" w:eastAsia="Times New Roman" w:hAnsi="Times New Roman" w:cs="Times New Roman"/>
          <w:sz w:val="24"/>
        </w:rPr>
        <w:t>etap II – wstępna ocena przez komisję konkursową kryteriów formalnych,</w:t>
      </w:r>
    </w:p>
    <w:p w14:paraId="541471E5" w14:textId="77777777" w:rsidR="008A4D30" w:rsidRPr="00683CCC" w:rsidRDefault="008A4D30" w:rsidP="008A4D30">
      <w:pPr>
        <w:numPr>
          <w:ilvl w:val="0"/>
          <w:numId w:val="1"/>
        </w:numPr>
        <w:tabs>
          <w:tab w:val="left" w:pos="220"/>
          <w:tab w:val="left" w:pos="207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5C0EFE">
        <w:rPr>
          <w:rFonts w:ascii="Times New Roman" w:eastAsia="Times New Roman" w:hAnsi="Times New Roman" w:cs="Times New Roman"/>
          <w:sz w:val="24"/>
        </w:rPr>
        <w:t xml:space="preserve">etap III - dokonanie </w:t>
      </w:r>
      <w:r w:rsidRPr="00683CCC">
        <w:rPr>
          <w:rFonts w:ascii="Times New Roman" w:eastAsia="Times New Roman" w:hAnsi="Times New Roman" w:cs="Times New Roman"/>
          <w:sz w:val="24"/>
        </w:rPr>
        <w:t>przez komisję konkursową</w:t>
      </w:r>
      <w:r w:rsidRPr="005C0EFE">
        <w:rPr>
          <w:rFonts w:ascii="Times New Roman" w:eastAsia="Times New Roman" w:hAnsi="Times New Roman" w:cs="Times New Roman"/>
          <w:sz w:val="24"/>
        </w:rPr>
        <w:t xml:space="preserve"> wyboru z</w:t>
      </w:r>
      <w:r w:rsidRPr="00683CCC">
        <w:rPr>
          <w:rFonts w:ascii="Times New Roman" w:eastAsia="Times New Roman" w:hAnsi="Times New Roman" w:cs="Times New Roman"/>
          <w:sz w:val="24"/>
        </w:rPr>
        <w:t>wycięzcy.</w:t>
      </w:r>
    </w:p>
    <w:p w14:paraId="2F624F4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Dyrektor</w:t>
      </w:r>
      <w:r w:rsidRPr="00683CCC">
        <w:rPr>
          <w:rFonts w:ascii="Times New Roman" w:eastAsia="Times New Roman" w:hAnsi="Times New Roman" w:cs="Times New Roman"/>
          <w:sz w:val="24"/>
        </w:rPr>
        <w:t xml:space="preserve"> G</w:t>
      </w:r>
      <w:r>
        <w:rPr>
          <w:rFonts w:ascii="Times New Roman" w:eastAsia="Times New Roman" w:hAnsi="Times New Roman" w:cs="Times New Roman"/>
          <w:sz w:val="24"/>
        </w:rPr>
        <w:t>minnej Biblioteki Publicznej w Skórcu</w:t>
      </w:r>
      <w:r w:rsidRPr="00683CCC">
        <w:rPr>
          <w:rFonts w:ascii="Times New Roman" w:eastAsia="Times New Roman" w:hAnsi="Times New Roman" w:cs="Times New Roman"/>
          <w:sz w:val="24"/>
        </w:rPr>
        <w:t xml:space="preserve"> powołuje </w:t>
      </w:r>
      <w:r>
        <w:rPr>
          <w:rFonts w:ascii="Times New Roman" w:eastAsia="Times New Roman" w:hAnsi="Times New Roman" w:cs="Times New Roman"/>
          <w:sz w:val="24"/>
        </w:rPr>
        <w:t>k</w:t>
      </w:r>
      <w:r w:rsidRPr="00683CCC">
        <w:rPr>
          <w:rFonts w:ascii="Times New Roman" w:eastAsia="Times New Roman" w:hAnsi="Times New Roman" w:cs="Times New Roman"/>
          <w:sz w:val="24"/>
        </w:rPr>
        <w:t xml:space="preserve">omisję konkursową i jest jej przewodniczącym. </w:t>
      </w:r>
    </w:p>
    <w:p w14:paraId="6987747C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Komisja konkursowa wyłania zwycięską pracę i decyduje o przyznaniu nagrody lub wyróżnienia.</w:t>
      </w:r>
    </w:p>
    <w:p w14:paraId="0C8CAD44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3. Decyzja Komisji o przyznaniu nagrody lub wyróżnienia jest ostateczna i nie przysługuje od niej prawo odwołania. </w:t>
      </w:r>
    </w:p>
    <w:p w14:paraId="0BDFB29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Organizator zastrzega sobie prawo zakończenia postępowania konkursowego bez wybierania najlepszej pracy i bez przyznania nagrody głównej lub wyróżnienia.</w:t>
      </w:r>
    </w:p>
    <w:p w14:paraId="1FD4119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Informacja o zwycięskim projekcie znajdzie się na stronie internetowej G</w:t>
      </w:r>
      <w:r>
        <w:rPr>
          <w:rFonts w:ascii="Times New Roman" w:eastAsia="Times New Roman" w:hAnsi="Times New Roman" w:cs="Times New Roman"/>
          <w:sz w:val="24"/>
        </w:rPr>
        <w:t>BP</w:t>
      </w:r>
      <w:r w:rsidRPr="00683CCC">
        <w:rPr>
          <w:rFonts w:ascii="Times New Roman" w:eastAsia="Times New Roman" w:hAnsi="Times New Roman" w:cs="Times New Roman"/>
          <w:sz w:val="24"/>
        </w:rPr>
        <w:t xml:space="preserve"> w Skórcu</w:t>
      </w:r>
      <w:r>
        <w:rPr>
          <w:rFonts w:ascii="Times New Roman" w:eastAsia="Times New Roman" w:hAnsi="Times New Roman" w:cs="Times New Roman"/>
          <w:sz w:val="24"/>
        </w:rPr>
        <w:t xml:space="preserve"> (www.skorzec.bibliotekimazowsza.pl).</w:t>
      </w:r>
    </w:p>
    <w:p w14:paraId="25B4B96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Laureat Konkursu zostanie powiadomiony o wyniku konkursu w sposób podany w zgłoszeniu.</w:t>
      </w:r>
    </w:p>
    <w:p w14:paraId="2139B0E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Prace oceniane będą zgodnie z następującymi kryteriami:</w:t>
      </w:r>
    </w:p>
    <w:p w14:paraId="3D44A43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1) oryginalność,</w:t>
      </w:r>
    </w:p>
    <w:p w14:paraId="0D5D06C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>2) łatwość kojarzenia i zapamiętywania,</w:t>
      </w:r>
    </w:p>
    <w:p w14:paraId="44DA0BF6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3) estetyka formy graficznej,</w:t>
      </w:r>
    </w:p>
    <w:p w14:paraId="7C09A605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4) czytelność i funkcjonalność.</w:t>
      </w:r>
    </w:p>
    <w:p w14:paraId="1932FCDD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budzenie dobrych skojarzeń z Gminną Biblioteką Publiczną w Skórcu,</w:t>
      </w:r>
    </w:p>
    <w:p w14:paraId="541B654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nowoczesność.</w:t>
      </w:r>
    </w:p>
    <w:p w14:paraId="3A084694" w14:textId="3A4A6F3E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8. Autor projektu ocenionego najwyżej przez Komisję Konkursową otrzyma nagrodę </w:t>
      </w:r>
      <w:r>
        <w:rPr>
          <w:rFonts w:ascii="Times New Roman" w:eastAsia="Times New Roman" w:hAnsi="Times New Roman" w:cs="Times New Roman"/>
          <w:sz w:val="24"/>
        </w:rPr>
        <w:t xml:space="preserve">pieniężną o wartości </w:t>
      </w:r>
      <w:r w:rsidR="003A36D8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00 zł brutto.</w:t>
      </w:r>
    </w:p>
    <w:p w14:paraId="6A887F0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17EBCB0" w14:textId="77777777" w:rsidR="008A4D30" w:rsidRPr="00683CCC" w:rsidRDefault="008A4D30" w:rsidP="008A4D30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6 Prawa autorskie</w:t>
      </w:r>
    </w:p>
    <w:p w14:paraId="461970CC" w14:textId="77777777" w:rsidR="008A4D30" w:rsidRPr="00683CCC" w:rsidRDefault="008A4D30" w:rsidP="008A4D3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909192D" w14:textId="77777777" w:rsidR="008A4D30" w:rsidRPr="005D6DCA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E75D1">
        <w:rPr>
          <w:rFonts w:ascii="Times New Roman" w:eastAsia="Times New Roman" w:hAnsi="Times New Roman" w:cs="Times New Roman"/>
          <w:sz w:val="24"/>
          <w:szCs w:val="24"/>
        </w:rPr>
        <w:t xml:space="preserve">Z dniem przystąpienia do konkursu, uczestnik </w:t>
      </w:r>
      <w:r w:rsidRPr="005C0EFE">
        <w:rPr>
          <w:rFonts w:ascii="Times New Roman" w:eastAsia="Times New Roman" w:hAnsi="Times New Roman" w:cs="Times New Roman"/>
          <w:sz w:val="24"/>
          <w:szCs w:val="24"/>
        </w:rPr>
        <w:t>przenosi nieodpłatnie na Organizatora prawo własności pracy konkursowej</w:t>
      </w:r>
      <w:r w:rsidRPr="00CE75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7AFBC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683CCC">
        <w:rPr>
          <w:rFonts w:ascii="Times New Roman" w:eastAsia="Times New Roman" w:hAnsi="Times New Roman" w:cs="Times New Roman"/>
          <w:sz w:val="24"/>
        </w:rPr>
        <w:t>Autor zwycięskiej pracy konkursowej przenosi na Organizatora autorskie prawa majątkowe do przekazanego znaku graficznego – logo oraz prawo do nieograniczonego korzystania i rozporządzania nim przez Organizatora w kraju i za granicą w związku z prowadzoną przez G</w:t>
      </w:r>
      <w:r>
        <w:rPr>
          <w:rFonts w:ascii="Times New Roman" w:eastAsia="Times New Roman" w:hAnsi="Times New Roman" w:cs="Times New Roman"/>
          <w:sz w:val="24"/>
        </w:rPr>
        <w:t>BP</w:t>
      </w:r>
      <w:r w:rsidRPr="00683CCC">
        <w:rPr>
          <w:rFonts w:ascii="Times New Roman" w:eastAsia="Times New Roman" w:hAnsi="Times New Roman" w:cs="Times New Roman"/>
          <w:sz w:val="24"/>
        </w:rPr>
        <w:t xml:space="preserve"> w Skórcu działalnością promocyjną, na następujących polach</w:t>
      </w:r>
      <w:r>
        <w:rPr>
          <w:rFonts w:ascii="Times New Roman" w:eastAsia="Times New Roman" w:hAnsi="Times New Roman" w:cs="Times New Roman"/>
          <w:sz w:val="24"/>
        </w:rPr>
        <w:t xml:space="preserve"> eksploatacji:</w:t>
      </w:r>
    </w:p>
    <w:p w14:paraId="20BD97B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Pr="00683CCC">
        <w:rPr>
          <w:rFonts w:ascii="Times New Roman" w:eastAsia="Times New Roman" w:hAnsi="Times New Roman" w:cs="Times New Roman"/>
          <w:sz w:val="24"/>
        </w:rPr>
        <w:t>) w zakresie utrwalania i zwielokrotniania logo wytwarzanie egzemplarzy wszelkimi technikami w tym techniką drukarską, reprograficzną, zapisu magnetycznego oraz techniką cyfrową,</w:t>
      </w:r>
    </w:p>
    <w:p w14:paraId="247207D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Pr="00683CCC">
        <w:rPr>
          <w:rFonts w:ascii="Times New Roman" w:eastAsia="Times New Roman" w:hAnsi="Times New Roman" w:cs="Times New Roman"/>
          <w:sz w:val="24"/>
        </w:rPr>
        <w:t>) w zakresie obrotu oryginałem lub egzemplarzami, na których logo utrwalono wprowadzanie do obrotu, wydawani</w:t>
      </w:r>
      <w:r>
        <w:rPr>
          <w:rFonts w:ascii="Times New Roman" w:eastAsia="Times New Roman" w:hAnsi="Times New Roman" w:cs="Times New Roman"/>
          <w:sz w:val="24"/>
        </w:rPr>
        <w:t>e</w:t>
      </w:r>
      <w:r w:rsidRPr="00683CCC">
        <w:rPr>
          <w:rFonts w:ascii="Times New Roman" w:eastAsia="Times New Roman" w:hAnsi="Times New Roman" w:cs="Times New Roman"/>
          <w:sz w:val="24"/>
        </w:rPr>
        <w:t xml:space="preserve"> i rozpowszechniani</w:t>
      </w:r>
      <w:r>
        <w:rPr>
          <w:rFonts w:ascii="Times New Roman" w:eastAsia="Times New Roman" w:hAnsi="Times New Roman" w:cs="Times New Roman"/>
          <w:sz w:val="24"/>
        </w:rPr>
        <w:t>e</w:t>
      </w:r>
      <w:r w:rsidRPr="00683CCC">
        <w:rPr>
          <w:rFonts w:ascii="Times New Roman" w:eastAsia="Times New Roman" w:hAnsi="Times New Roman" w:cs="Times New Roman"/>
          <w:sz w:val="24"/>
        </w:rPr>
        <w:t xml:space="preserve"> materiałów promocyjnych </w:t>
      </w:r>
      <w:r>
        <w:rPr>
          <w:rFonts w:ascii="Times New Roman" w:eastAsia="Times New Roman" w:hAnsi="Times New Roman" w:cs="Times New Roman"/>
          <w:sz w:val="24"/>
        </w:rPr>
        <w:t>z wykorzystaniem logo</w:t>
      </w:r>
      <w:r w:rsidRPr="00683CCC">
        <w:rPr>
          <w:rFonts w:ascii="Times New Roman" w:eastAsia="Times New Roman" w:hAnsi="Times New Roman" w:cs="Times New Roman"/>
          <w:sz w:val="24"/>
        </w:rPr>
        <w:t xml:space="preserve"> oraz zezwalani</w:t>
      </w:r>
      <w:r>
        <w:rPr>
          <w:rFonts w:ascii="Times New Roman" w:eastAsia="Times New Roman" w:hAnsi="Times New Roman" w:cs="Times New Roman"/>
          <w:sz w:val="24"/>
        </w:rPr>
        <w:t>e</w:t>
      </w:r>
      <w:r w:rsidRPr="00683CCC">
        <w:rPr>
          <w:rFonts w:ascii="Times New Roman" w:eastAsia="Times New Roman" w:hAnsi="Times New Roman" w:cs="Times New Roman"/>
          <w:sz w:val="24"/>
        </w:rPr>
        <w:t xml:space="preserve"> na użytkowanie,</w:t>
      </w:r>
    </w:p>
    <w:p w14:paraId="45A3C46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683CCC">
        <w:rPr>
          <w:rFonts w:ascii="Times New Roman" w:eastAsia="Times New Roman" w:hAnsi="Times New Roman" w:cs="Times New Roman"/>
          <w:sz w:val="24"/>
        </w:rPr>
        <w:t>) w zakresie rozpowszechniania logo publiczne wystawienie, wyświetlenie</w:t>
      </w:r>
      <w:r>
        <w:rPr>
          <w:rFonts w:ascii="Times New Roman" w:eastAsia="Times New Roman" w:hAnsi="Times New Roman" w:cs="Times New Roman"/>
          <w:sz w:val="24"/>
        </w:rPr>
        <w:t>, publiczne udostępnianie</w:t>
      </w:r>
      <w:r w:rsidRPr="00683CCC">
        <w:rPr>
          <w:rFonts w:ascii="Times New Roman" w:eastAsia="Times New Roman" w:hAnsi="Times New Roman" w:cs="Times New Roman"/>
          <w:sz w:val="24"/>
        </w:rPr>
        <w:t xml:space="preserve"> w taki sposób, aby każdy mógł mieć do niego dostęp w miejscu i w czasie przez siebie wybranym.</w:t>
      </w:r>
    </w:p>
    <w:p w14:paraId="36B39D6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Pr="00683CCC">
        <w:rPr>
          <w:rFonts w:ascii="Times New Roman" w:eastAsia="Times New Roman" w:hAnsi="Times New Roman" w:cs="Times New Roman"/>
          <w:sz w:val="24"/>
        </w:rPr>
        <w:t>. Autor zwycięskiego projektu przenosi na Organizatora autorskie prawa zależne do logo obejmujące prawo dokonywania lub zlecania osobom trzecim przeróbki i opracowań logo oraz zezwala na rozporządzanie i korzystanie z powstałych opracowań w zakresie i na polach eksploatacji określonych ust.2</w:t>
      </w:r>
    </w:p>
    <w:p w14:paraId="23AB6D4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Pr="00683CCC">
        <w:rPr>
          <w:rFonts w:ascii="Times New Roman" w:eastAsia="Times New Roman" w:hAnsi="Times New Roman" w:cs="Times New Roman"/>
          <w:sz w:val="24"/>
        </w:rPr>
        <w:t>. Uczestnik, który przystępuje do konkursu składa pisemne oświadczenie o przeniesieniu autorskich praw majątkowych oraz prawie do nieograniczonego korzystania i rozporządzania logo, o których mowa w ust. 2, a także oświadczenie o przeniesieniu autorskich praw zależnych i załącza je do zgłoszenia.</w:t>
      </w:r>
    </w:p>
    <w:p w14:paraId="028B773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Pr="00683CCC">
        <w:rPr>
          <w:rFonts w:ascii="Times New Roman" w:eastAsia="Times New Roman" w:hAnsi="Times New Roman" w:cs="Times New Roman"/>
          <w:sz w:val="24"/>
        </w:rPr>
        <w:t xml:space="preserve">. Zwycięzca Konkursu nie będzie zgłaszał żadnych roszczeń względem Organizatora Konkursu z tytułu wykorzystania jego pracy konkursowej i logo. </w:t>
      </w:r>
    </w:p>
    <w:p w14:paraId="3B6829BB" w14:textId="77777777" w:rsidR="008A4D30" w:rsidRPr="00683CCC" w:rsidRDefault="008A4D30" w:rsidP="008A4D30">
      <w:pPr>
        <w:spacing w:after="0"/>
        <w:ind w:left="420"/>
        <w:jc w:val="both"/>
        <w:rPr>
          <w:rFonts w:ascii="Times New Roman" w:eastAsia="Times New Roman" w:hAnsi="Times New Roman" w:cs="Times New Roman"/>
          <w:sz w:val="24"/>
        </w:rPr>
      </w:pPr>
    </w:p>
    <w:p w14:paraId="2615B4BE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§ 7 Postanowienia końcowe</w:t>
      </w:r>
    </w:p>
    <w:p w14:paraId="29C3A448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1822E0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1. Przesłane prace, które nie zostały wybrane i wykorzystane</w:t>
      </w:r>
      <w:r>
        <w:rPr>
          <w:rFonts w:ascii="Times New Roman" w:eastAsia="Times New Roman" w:hAnsi="Times New Roman" w:cs="Times New Roman"/>
          <w:sz w:val="24"/>
        </w:rPr>
        <w:t>,</w:t>
      </w:r>
      <w:r w:rsidRPr="00683CCC">
        <w:rPr>
          <w:rFonts w:ascii="Times New Roman" w:eastAsia="Times New Roman" w:hAnsi="Times New Roman" w:cs="Times New Roman"/>
          <w:sz w:val="24"/>
        </w:rPr>
        <w:t xml:space="preserve"> będą do odebrania w siedzibie G</w:t>
      </w:r>
      <w:r>
        <w:rPr>
          <w:rFonts w:ascii="Times New Roman" w:eastAsia="Times New Roman" w:hAnsi="Times New Roman" w:cs="Times New Roman"/>
          <w:sz w:val="24"/>
        </w:rPr>
        <w:t>BP</w:t>
      </w:r>
      <w:r w:rsidRPr="00683CCC">
        <w:rPr>
          <w:rFonts w:ascii="Times New Roman" w:eastAsia="Times New Roman" w:hAnsi="Times New Roman" w:cs="Times New Roman"/>
          <w:sz w:val="24"/>
        </w:rPr>
        <w:t xml:space="preserve"> w Skórcu do dnia 30</w:t>
      </w:r>
      <w:r>
        <w:rPr>
          <w:rFonts w:ascii="Times New Roman" w:eastAsia="Times New Roman" w:hAnsi="Times New Roman" w:cs="Times New Roman"/>
          <w:sz w:val="24"/>
        </w:rPr>
        <w:t>.06.</w:t>
      </w:r>
      <w:r w:rsidRPr="00683CCC">
        <w:rPr>
          <w:rFonts w:ascii="Times New Roman" w:eastAsia="Times New Roman" w:hAnsi="Times New Roman" w:cs="Times New Roman"/>
          <w:sz w:val="24"/>
        </w:rPr>
        <w:t>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683CCC">
        <w:rPr>
          <w:rFonts w:ascii="Times New Roman" w:eastAsia="Times New Roman" w:hAnsi="Times New Roman" w:cs="Times New Roman"/>
          <w:sz w:val="24"/>
        </w:rPr>
        <w:t xml:space="preserve"> r. Po upływie terminu nie podlegają zwrotowi i zostaną</w:t>
      </w:r>
    </w:p>
    <w:p w14:paraId="0A2CB48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komisyjnie zniszczone wraz z przekazanymi kartami zgłoszeń i udzielonymi zgodami.</w:t>
      </w:r>
    </w:p>
    <w:p w14:paraId="7015C3A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2. Organizator zastrzega sobie prawo przerwania, zmiany lub przedłużenia konkursu w razie wystąpienia przyczyn od niego niezależnych. </w:t>
      </w:r>
    </w:p>
    <w:p w14:paraId="0DFEE09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lastRenderedPageBreak/>
        <w:t xml:space="preserve">3. Organizatorowi przysługuje prawo unieważnienia konkursu bez podania przyczyny oraz do niewyłaniania zwycięzcy. </w:t>
      </w:r>
    </w:p>
    <w:p w14:paraId="05FBBAE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4. Osoby, które nie spełnią któregokolwiek z wymogów określonych w niniejszym Regulaminie lub podadzą nieprawdziwe informacje, zostaną automatycznie wyłączone z konkursu. </w:t>
      </w:r>
    </w:p>
    <w:p w14:paraId="253D2D6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5. </w:t>
      </w:r>
      <w:r w:rsidRPr="00683CCC">
        <w:rPr>
          <w:rFonts w:ascii="Times New Roman" w:eastAsia="Times New Roman" w:hAnsi="Times New Roman" w:cs="Times New Roman"/>
        </w:rPr>
        <w:t>W sprawach nieujętych w niniejszym Regulaminie konkursu decyzje podejmuje Komisja konkursowa.</w:t>
      </w:r>
    </w:p>
    <w:p w14:paraId="3703457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Dodatkowych informacji udziela – Dyrektor G</w:t>
      </w:r>
      <w:r>
        <w:rPr>
          <w:rFonts w:ascii="Times New Roman" w:eastAsia="Times New Roman" w:hAnsi="Times New Roman" w:cs="Times New Roman"/>
          <w:sz w:val="24"/>
        </w:rPr>
        <w:t>BP w Skórcu</w:t>
      </w: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Olga Gajo</w:t>
      </w:r>
      <w:r w:rsidRPr="00683CCC">
        <w:rPr>
          <w:rFonts w:ascii="Times New Roman" w:eastAsia="Times New Roman" w:hAnsi="Times New Roman" w:cs="Times New Roman"/>
          <w:sz w:val="24"/>
        </w:rPr>
        <w:t xml:space="preserve"> – tel.</w:t>
      </w:r>
      <w:r>
        <w:rPr>
          <w:rFonts w:ascii="Times New Roman" w:eastAsia="Times New Roman" w:hAnsi="Times New Roman" w:cs="Times New Roman"/>
          <w:sz w:val="24"/>
        </w:rPr>
        <w:t xml:space="preserve"> 25 308 11 82, e-mail: biblskor@op.pl</w:t>
      </w:r>
    </w:p>
    <w:p w14:paraId="138DEFC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7. Niniejszy regulamin wchodzi w życie z dniem ogłoszenia. </w:t>
      </w:r>
    </w:p>
    <w:p w14:paraId="4733980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15D1BD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C02D1C4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33615E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CF4417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1809C0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DEE363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6A2EA5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305104D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44F4E1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17476D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BFFFAD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645B5D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B5D9606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05168B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E2B8DD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7ED955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087572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327CC4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8D5DBA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F594D26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FF1615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1A309C8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5F1B0F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4200B3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C5A278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9AA2507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F5B5AF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EBE161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D615D9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B4F8A5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57A554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126C82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08A2492" w14:textId="77777777" w:rsidR="00470B95" w:rsidRDefault="00470B95" w:rsidP="008A4D30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p w14:paraId="37D8886F" w14:textId="76E1D3E0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lastRenderedPageBreak/>
        <w:t>Załącznik nr 1 do Regulaminu</w:t>
      </w:r>
    </w:p>
    <w:p w14:paraId="08F6DA20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>na opracowanie znaku graficznego – logo</w:t>
      </w:r>
    </w:p>
    <w:p w14:paraId="011AC243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Gminnej Biblioteki Publicznej w Skórcu</w:t>
      </w:r>
    </w:p>
    <w:p w14:paraId="7A9B468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1EC8541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Wzór</w:t>
      </w:r>
    </w:p>
    <w:p w14:paraId="59C0CB14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Zgłoszenie do konkursu</w:t>
      </w:r>
    </w:p>
    <w:p w14:paraId="543BAE82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na opracowanie znaku graficznego – logo</w:t>
      </w:r>
    </w:p>
    <w:p w14:paraId="10A28ED1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83CCC">
        <w:rPr>
          <w:rFonts w:ascii="Times New Roman" w:eastAsia="Times New Roman" w:hAnsi="Times New Roman" w:cs="Times New Roman"/>
          <w:b/>
          <w:sz w:val="28"/>
        </w:rPr>
        <w:t>Gminne</w:t>
      </w:r>
      <w:r>
        <w:rPr>
          <w:rFonts w:ascii="Times New Roman" w:eastAsia="Times New Roman" w:hAnsi="Times New Roman" w:cs="Times New Roman"/>
          <w:b/>
          <w:sz w:val="28"/>
        </w:rPr>
        <w:t>j Biblioteki Publicznej w Skórcu</w:t>
      </w:r>
    </w:p>
    <w:p w14:paraId="474D966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68EF8C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5E9E512" w14:textId="77777777" w:rsidR="008A4D30" w:rsidRPr="00683CCC" w:rsidRDefault="008A4D30" w:rsidP="008A4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Imię i nazwisko  -  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……………………………………………………………………………...</w:t>
      </w:r>
    </w:p>
    <w:p w14:paraId="6905BF06" w14:textId="77777777" w:rsidR="008A4D30" w:rsidRPr="00683CCC" w:rsidRDefault="008A4D30" w:rsidP="008A4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do korespondencji*   -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</w:t>
      </w:r>
    </w:p>
    <w:p w14:paraId="1C7E4111" w14:textId="77777777" w:rsidR="008A4D30" w:rsidRPr="00683CCC" w:rsidRDefault="008A4D30" w:rsidP="008A4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Numer telefonu*  -</w:t>
      </w: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………………………………………………………………………….….</w:t>
      </w:r>
    </w:p>
    <w:p w14:paraId="3292F4A1" w14:textId="77777777" w:rsidR="008A4D30" w:rsidRPr="00683CCC" w:rsidRDefault="008A4D30" w:rsidP="008A4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Adres e–mail*  -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14:paraId="4ABF9AF5" w14:textId="77777777" w:rsidR="008A4D30" w:rsidRPr="00683CCC" w:rsidRDefault="008A4D30" w:rsidP="008A4D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A8740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83CCC">
        <w:rPr>
          <w:rFonts w:ascii="Times New Roman" w:eastAsia="Times New Roman" w:hAnsi="Times New Roman" w:cs="Times New Roman"/>
          <w:i/>
          <w:sz w:val="24"/>
        </w:rPr>
        <w:t xml:space="preserve"> *Należy podać przynajmniej jeden rodzaj wybranych przez uczestnika danych kontaktowych</w:t>
      </w:r>
    </w:p>
    <w:p w14:paraId="607743BF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A6EDA1D" w14:textId="77777777" w:rsidR="008A4D30" w:rsidRPr="00683CCC" w:rsidRDefault="008A4D30" w:rsidP="008A4D30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83CCC">
        <w:rPr>
          <w:rFonts w:ascii="Times New Roman" w:eastAsia="Times New Roman" w:hAnsi="Times New Roman" w:cs="Times New Roman"/>
          <w:b/>
          <w:sz w:val="24"/>
        </w:rPr>
        <w:t>Oświadczenia:</w:t>
      </w:r>
    </w:p>
    <w:p w14:paraId="69B281A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02575FC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1. Oświadczam, że jestem osobą pełnoletnią/ autor pracy jest osobą niepełnoletnią (niewłaściwe skreślić). </w:t>
      </w:r>
    </w:p>
    <w:p w14:paraId="382BF780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9C2B0C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D03E0BD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8D17977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Data,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472DBD0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0B94D25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2. Wyrażam zgodę na  udział mojego dziecka/ podopiecznego na udział w konkursie na opracowanie znaku graficznego – logo </w:t>
      </w:r>
      <w:r>
        <w:rPr>
          <w:rFonts w:ascii="Times New Roman" w:eastAsia="Times New Roman" w:hAnsi="Times New Roman" w:cs="Times New Roman"/>
          <w:sz w:val="24"/>
        </w:rPr>
        <w:t>Gminnej Biblioteki Publicznej w Skórcu</w:t>
      </w:r>
      <w:r w:rsidRPr="00683CCC">
        <w:rPr>
          <w:rFonts w:ascii="Times New Roman" w:eastAsia="Times New Roman" w:hAnsi="Times New Roman" w:cs="Times New Roman"/>
          <w:sz w:val="24"/>
        </w:rPr>
        <w:t>.</w:t>
      </w:r>
    </w:p>
    <w:p w14:paraId="1FD1669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F59D37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7412A544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A5B1984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63EEA183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4B70025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3. Oświadczam, że jestem autorem zgłoszonej pracy konkursowej i nie narusza ona jakichkolwiek praw osób trzecich, w szczególności majątkowych i osobistych praw autorskich oraz ponoszę pełną odpowiedzialność w przypadku, gdy osoba trzecia będzie sobie rościć prawa do nadesłanej przeze mnie pracy konkursowej.</w:t>
      </w:r>
    </w:p>
    <w:p w14:paraId="0B8D7851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D4D6BF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2E344AA3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27200983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 xml:space="preserve"> podpis</w:t>
      </w:r>
    </w:p>
    <w:p w14:paraId="1319A63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4. Oświadczam, że znam i akceptuję postanowienia Regulaminu konkursu.</w:t>
      </w:r>
    </w:p>
    <w:p w14:paraId="5A09FAE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BEB1382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45846C9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19A0375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786996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5. Oświadczam, że wyrażam zgodę na nieodpłatne przeniesienie na Gminn</w:t>
      </w:r>
      <w:r>
        <w:rPr>
          <w:rFonts w:ascii="Times New Roman" w:eastAsia="Times New Roman" w:hAnsi="Times New Roman" w:cs="Times New Roman"/>
          <w:sz w:val="24"/>
        </w:rPr>
        <w:t xml:space="preserve">ą Bibliotekę Publiczną </w:t>
      </w:r>
      <w:r w:rsidRPr="00683CCC">
        <w:rPr>
          <w:rFonts w:ascii="Times New Roman" w:eastAsia="Times New Roman" w:hAnsi="Times New Roman" w:cs="Times New Roman"/>
          <w:sz w:val="24"/>
        </w:rPr>
        <w:t>w Skórcu prawa własności do pracy konkursowej.</w:t>
      </w:r>
    </w:p>
    <w:p w14:paraId="50777CED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13007D59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14D56C5E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5AAB0BF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6EF7F1CD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904403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6. Oświadczam, że wyrażam zgodę na przeniesienie autorskich praw majątkowych oraz prawa do nieograniczonego korzystania i rozporządzania logo przez Gmin</w:t>
      </w:r>
      <w:r>
        <w:rPr>
          <w:rFonts w:ascii="Times New Roman" w:eastAsia="Times New Roman" w:hAnsi="Times New Roman" w:cs="Times New Roman"/>
          <w:sz w:val="24"/>
        </w:rPr>
        <w:t xml:space="preserve">ną Bibliotekę Publiczną </w:t>
      </w:r>
      <w:r w:rsidRPr="00683CCC">
        <w:rPr>
          <w:rFonts w:ascii="Times New Roman" w:eastAsia="Times New Roman" w:hAnsi="Times New Roman" w:cs="Times New Roman"/>
          <w:sz w:val="24"/>
        </w:rPr>
        <w:t>w Skórcu, a także na przeniesienie autorskich praw zależnych do logo na następujących polach eksploatacji:</w:t>
      </w:r>
    </w:p>
    <w:p w14:paraId="731FF91B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1) w zakresie utrwalania i zwielokrotniania logo wytwarzani</w:t>
      </w:r>
      <w:r>
        <w:rPr>
          <w:rFonts w:ascii="Times New Roman" w:eastAsia="Times New Roman" w:hAnsi="Times New Roman" w:cs="Times New Roman"/>
          <w:sz w:val="24"/>
        </w:rPr>
        <w:t>a</w:t>
      </w:r>
      <w:r w:rsidRPr="00683CCC">
        <w:rPr>
          <w:rFonts w:ascii="Times New Roman" w:eastAsia="Times New Roman" w:hAnsi="Times New Roman" w:cs="Times New Roman"/>
          <w:sz w:val="24"/>
        </w:rPr>
        <w:t xml:space="preserve"> egzemplarzy wszelkimi technikami w tym techniką drukarską, reprograficzną, zapisu magnetycznego oraz techniką cyfrową,</w:t>
      </w:r>
    </w:p>
    <w:p w14:paraId="2CA4886E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2) w zakresie obrotu oryginałem lub egzemplarzami, na których logo utrwalono wprowadzanie do obrotu, wydawania i rozpowszechniania materiałów promocyjnych i reklamowych z wykorzystaniem oraz zezwalania na użytkowanie,</w:t>
      </w:r>
    </w:p>
    <w:p w14:paraId="3F12B51C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3) w zakresie rozpowszechniania logo publiczne wystawienie, wyświetlenie, publiczne udostępnianie utworu w taki sposób, aby każdy mógł mieć do niego dostęp w miejscu i w czasie przez siebie wybranym.</w:t>
      </w:r>
    </w:p>
    <w:p w14:paraId="4BBAC225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56B6F083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4335C115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003D2743" w14:textId="77777777" w:rsidR="008A4D30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Data, p</w:t>
      </w:r>
      <w:r w:rsidRPr="00683CCC">
        <w:rPr>
          <w:rFonts w:ascii="Times New Roman" w:eastAsia="Times New Roman" w:hAnsi="Times New Roman" w:cs="Times New Roman"/>
          <w:sz w:val="24"/>
        </w:rPr>
        <w:t>odpis</w:t>
      </w:r>
    </w:p>
    <w:p w14:paraId="4517E6A5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40F80F5A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771B588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7. Oświadczam, że wyrażam zgodę na przetwarzanie moich danych osobowych / danych osobowych mojego dziecka w zakresie podanym na zgłoszeniu.</w:t>
      </w:r>
    </w:p>
    <w:p w14:paraId="304DE0F9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6BC7DA2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14:paraId="782C8D22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602F5706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132A5CD2" w14:textId="77777777" w:rsidR="008A4D30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</w:t>
      </w:r>
    </w:p>
    <w:p w14:paraId="5B379D62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8. Oświadczam, że wyrażam zgodę na opublikowanie mojego imienia i nazwiska / danych osobowych mojego dziecka oraz pracy (z załączonym zdjęciem pracy) na stronie internetowej Gminne</w:t>
      </w:r>
      <w:r>
        <w:rPr>
          <w:rFonts w:ascii="Times New Roman" w:eastAsia="Times New Roman" w:hAnsi="Times New Roman" w:cs="Times New Roman"/>
          <w:sz w:val="24"/>
        </w:rPr>
        <w:t xml:space="preserve">j Biblioteki Publicznej </w:t>
      </w:r>
      <w:r w:rsidRPr="00683CCC">
        <w:rPr>
          <w:rFonts w:ascii="Times New Roman" w:eastAsia="Times New Roman" w:hAnsi="Times New Roman" w:cs="Times New Roman"/>
          <w:sz w:val="24"/>
        </w:rPr>
        <w:t>w Skórcu i w innych mediach, gdzie prace będą prezentowane.</w:t>
      </w:r>
    </w:p>
    <w:p w14:paraId="7F9DA22C" w14:textId="77777777" w:rsidR="008A4D30" w:rsidRPr="00683CCC" w:rsidRDefault="008A4D30" w:rsidP="008A4D30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D636F90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>…………………………………</w:t>
      </w:r>
    </w:p>
    <w:p w14:paraId="4ABBD1A3" w14:textId="77777777" w:rsidR="008A4D30" w:rsidRPr="00683CCC" w:rsidRDefault="008A4D30" w:rsidP="008A4D30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683CCC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Data, </w:t>
      </w:r>
      <w:r w:rsidRPr="00683CCC">
        <w:rPr>
          <w:rFonts w:ascii="Times New Roman" w:eastAsia="Times New Roman" w:hAnsi="Times New Roman" w:cs="Times New Roman"/>
          <w:sz w:val="24"/>
        </w:rPr>
        <w:t>podpis</w:t>
      </w:r>
    </w:p>
    <w:p w14:paraId="6EB54080" w14:textId="77777777" w:rsidR="003247FD" w:rsidRDefault="003247FD"/>
    <w:sectPr w:rsidR="00324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4258"/>
    <w:multiLevelType w:val="multilevel"/>
    <w:tmpl w:val="BEA673D4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0"/>
    <w:rsid w:val="003247FD"/>
    <w:rsid w:val="003A36D8"/>
    <w:rsid w:val="00470B95"/>
    <w:rsid w:val="008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E559"/>
  <w15:chartTrackingRefBased/>
  <w15:docId w15:val="{30BC3F25-EDC8-45BC-87EF-5E3C1CEC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D3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Gajo</dc:creator>
  <cp:keywords/>
  <dc:description/>
  <cp:lastModifiedBy>Olga Gajo</cp:lastModifiedBy>
  <cp:revision>2</cp:revision>
  <dcterms:created xsi:type="dcterms:W3CDTF">2021-05-18T15:32:00Z</dcterms:created>
  <dcterms:modified xsi:type="dcterms:W3CDTF">2021-05-18T15:58:00Z</dcterms:modified>
</cp:coreProperties>
</file>